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500"/>
        <w:gridCol w:w="1620"/>
        <w:gridCol w:w="4320"/>
      </w:tblGrid>
      <w:tr w:rsidR="00975DBD" w:rsidRPr="00975DBD" w:rsidTr="003450B4">
        <w:trPr>
          <w:trHeight w:val="1694"/>
        </w:trPr>
        <w:tc>
          <w:tcPr>
            <w:tcW w:w="450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  ДЕПУТАТОВ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«МУНИЦИПАЛЬНЫЙ ОКРУГ МОЖГИНСКИЙ РАЙОН УДМУРТСКОЙ РЕСПУБЛИКИ»</w:t>
            </w: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345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975DBD" w:rsidRPr="004F73FB" w:rsidRDefault="004F73FB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</w:t>
            </w:r>
            <w:r w:rsidR="003450B4"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524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«УДМУРТ ЭЛЬКУНЫСЬ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МОЖГА  ЁРОС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 ОКРУГ» </w:t>
            </w: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 КЫЛДЫТЭТЫСЬ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ДЕПУТАТЪЕСЛЭН КЕНЕШСЫ</w:t>
            </w:r>
          </w:p>
          <w:p w:rsidR="00975DBD" w:rsidRPr="004F73FB" w:rsidRDefault="00975DBD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DBD" w:rsidRPr="00975DBD" w:rsidTr="003450B4">
        <w:trPr>
          <w:cantSplit/>
          <w:trHeight w:val="408"/>
        </w:trPr>
        <w:tc>
          <w:tcPr>
            <w:tcW w:w="10440" w:type="dxa"/>
            <w:gridSpan w:val="3"/>
          </w:tcPr>
          <w:tbl>
            <w:tblPr>
              <w:tblpPr w:leftFromText="180" w:rightFromText="180" w:vertAnchor="page" w:horzAnchor="margin" w:tblpXSpec="center" w:tblpY="1"/>
              <w:tblOverlap w:val="never"/>
              <w:tblW w:w="9621" w:type="dxa"/>
              <w:tblLayout w:type="fixed"/>
              <w:tblLook w:val="0000" w:firstRow="0" w:lastRow="0" w:firstColumn="0" w:lastColumn="0" w:noHBand="0" w:noVBand="0"/>
            </w:tblPr>
            <w:tblGrid>
              <w:gridCol w:w="9621"/>
            </w:tblGrid>
            <w:tr w:rsidR="003450B4" w:rsidRPr="00975DBD" w:rsidTr="005452B6">
              <w:trPr>
                <w:cantSplit/>
                <w:trHeight w:val="384"/>
              </w:trPr>
              <w:tc>
                <w:tcPr>
                  <w:tcW w:w="9621" w:type="dxa"/>
                </w:tcPr>
                <w:p w:rsidR="005452B6" w:rsidRDefault="005452B6" w:rsidP="005452B6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                               </w:t>
                  </w:r>
                  <w:r w:rsidR="003450B4" w:rsidRPr="00975DB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РЕШЕНИЕ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                  </w:t>
                  </w:r>
                  <w:r w:rsidRPr="005452B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ПРОЕКТ</w:t>
                  </w:r>
                </w:p>
                <w:p w:rsidR="001716D6" w:rsidRPr="005452B6" w:rsidRDefault="001716D6" w:rsidP="005452B6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91521B" w:rsidRPr="00975DBD" w:rsidRDefault="0091521B" w:rsidP="005452B6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82E86" w:rsidRDefault="00982E86" w:rsidP="0098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982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присвоении Черемушкинского центрального сельского дома культуры </w:t>
            </w:r>
            <w:r w:rsidRPr="00982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82E86" w:rsidRPr="00982E86" w:rsidRDefault="00982E86" w:rsidP="0098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имени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Павла Андреевича Лузина</w:t>
            </w:r>
          </w:p>
          <w:p w:rsidR="00982E86" w:rsidRPr="00982E86" w:rsidRDefault="00982E86" w:rsidP="0098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82E86" w:rsidRPr="00982E86" w:rsidRDefault="00982E86" w:rsidP="00982E86">
            <w:pPr>
              <w:keepNext/>
              <w:spacing w:after="0" w:line="240" w:lineRule="auto"/>
              <w:ind w:firstLine="708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2E86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  <w:proofErr w:type="gramStart"/>
            <w:r w:rsidRPr="00982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соответствии с</w:t>
            </w:r>
            <w:r w:rsidRPr="00982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Положением о порядке присвоения имен государственных и общественных деятелей, выдающихся людей Удмуртской Республики муниципальным предприятиям, учреждениям, организациям, а также улицам, площадям, другим составным частям, утвержденным решением Совета депутатов </w:t>
            </w:r>
            <w:r w:rsidRPr="00982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 w:rsidRPr="00982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982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район» от 29 апреля 2020 года № </w:t>
            </w:r>
            <w:r w:rsidRPr="0098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33.5,</w:t>
            </w:r>
            <w:r w:rsidRPr="00982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основании ходатайства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Муниципального бюджетного учреждения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Можгинского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 «Централизованная клубная система» </w:t>
            </w:r>
            <w:r w:rsidRPr="00982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руководствуясь Уставом муниципального образования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Муниципальный округ </w:t>
            </w:r>
            <w:proofErr w:type="spellStart"/>
            <w:r w:rsidRPr="00982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Можгинский</w:t>
            </w:r>
            <w:proofErr w:type="spellEnd"/>
            <w:proofErr w:type="gramEnd"/>
            <w:r w:rsidRPr="00982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Удмуртской Республики</w:t>
            </w:r>
            <w:r w:rsidRPr="00982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»,</w:t>
            </w:r>
          </w:p>
          <w:p w:rsidR="00982E86" w:rsidRPr="00982E86" w:rsidRDefault="00982E86" w:rsidP="00982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E86" w:rsidRPr="00982E86" w:rsidRDefault="00982E86" w:rsidP="00982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E8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    СОВЕТ ДЕПУТАТОВ РЕШИЛ:</w:t>
            </w:r>
            <w:r w:rsidRPr="0098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82E86" w:rsidRPr="00982E86" w:rsidRDefault="00982E86" w:rsidP="00982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E86" w:rsidRDefault="00982E86" w:rsidP="00982E8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4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Присвоить  </w:t>
            </w:r>
            <w:r w:rsidR="00ED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Черемушкинскому центральному сельскому дому культуры</w:t>
            </w:r>
            <w:r w:rsidRPr="0098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структурному  подразделению муниципального бюджетного учреждения</w:t>
            </w:r>
            <w:r w:rsidR="00ED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D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Можгиснкого</w:t>
            </w:r>
            <w:proofErr w:type="spellEnd"/>
            <w:r w:rsidR="00ED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98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ED6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Централизованная клубная система</w:t>
            </w:r>
            <w:r w:rsidRPr="0098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имя  </w:t>
            </w:r>
            <w:r w:rsidR="00ED6672" w:rsidRPr="00ED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Павла Андреевича Лузина</w:t>
            </w:r>
            <w:r w:rsidRPr="0098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82E86" w:rsidRPr="00982E86" w:rsidRDefault="00982E86" w:rsidP="00982E86">
            <w:pPr>
              <w:autoSpaceDE w:val="0"/>
              <w:autoSpaceDN w:val="0"/>
              <w:adjustRightInd w:val="0"/>
              <w:spacing w:after="0" w:line="240" w:lineRule="auto"/>
              <w:ind w:left="1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E86" w:rsidRPr="00982E86" w:rsidRDefault="00982E86" w:rsidP="00982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2. </w:t>
            </w:r>
            <w:r w:rsidRPr="00982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Опубликовать настоящее решение на официальном сайте муниципального образования «</w:t>
            </w:r>
            <w:r w:rsidR="00ED66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Муниципальный округ </w:t>
            </w:r>
            <w:proofErr w:type="spellStart"/>
            <w:r w:rsidRPr="00982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982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</w:t>
            </w:r>
            <w:r w:rsidR="00ED66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Удмуртской Республики</w:t>
            </w:r>
            <w:r w:rsidRPr="00982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в информационно-телекоммуникационной сети «Интернет» и в Собрании муниципальных нормативных правовых актов муниципального образования «</w:t>
            </w:r>
            <w:r w:rsidR="00ED66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Муниципальный округ </w:t>
            </w:r>
            <w:proofErr w:type="spellStart"/>
            <w:r w:rsidRPr="00982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982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</w:t>
            </w:r>
            <w:r w:rsidR="00ED66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Удмуртской Республики</w:t>
            </w:r>
            <w:r w:rsidRPr="00982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  <w:p w:rsidR="00982E86" w:rsidRPr="00982E86" w:rsidRDefault="00982E86" w:rsidP="00982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DBD" w:rsidRDefault="00975DBD" w:rsidP="00982E8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82E86" w:rsidRDefault="00982E86" w:rsidP="00982E8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82E86" w:rsidRDefault="00982E86" w:rsidP="00982E8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82E86" w:rsidRPr="00975DBD" w:rsidRDefault="00982E86" w:rsidP="00982E8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975DBD" w:rsidRPr="00307C6F" w:rsidRDefault="00975DBD" w:rsidP="00E61F2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975DBD" w:rsidRPr="00307C6F" w:rsidRDefault="00975DBD" w:rsidP="00E61F2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    </w:t>
      </w:r>
      <w:r w:rsidRPr="00307C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7C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</w:t>
      </w:r>
    </w:p>
    <w:p w:rsidR="001716D6" w:rsidRPr="00307C6F" w:rsidRDefault="00975DBD" w:rsidP="00E61F2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6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716D6" w:rsidRPr="0030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r w:rsidRPr="00307C6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 район</w:t>
      </w:r>
    </w:p>
    <w:p w:rsidR="00975DBD" w:rsidRPr="00307C6F" w:rsidRDefault="001716D6" w:rsidP="00E61F2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6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Удмуртской Республики</w:t>
      </w:r>
      <w:r w:rsidR="00975DBD" w:rsidRPr="00307C6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0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880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307C6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П. Королькова</w:t>
      </w:r>
    </w:p>
    <w:p w:rsidR="00975DBD" w:rsidRPr="00307C6F" w:rsidRDefault="00975DBD" w:rsidP="00E61F2E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DBD" w:rsidRPr="00307C6F" w:rsidRDefault="001716D6" w:rsidP="00E61F2E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1716D6" w:rsidRPr="00307C6F" w:rsidRDefault="001716D6" w:rsidP="00E61F2E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6F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«Муниципальный округ Можгинский район</w:t>
      </w:r>
    </w:p>
    <w:p w:rsidR="001716D6" w:rsidRPr="00307C6F" w:rsidRDefault="001716D6" w:rsidP="00E61F2E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Удмуртской Республики»                                                          </w:t>
      </w:r>
      <w:r w:rsidR="00880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307C6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Г. Васильев</w:t>
      </w:r>
    </w:p>
    <w:p w:rsidR="0091521B" w:rsidRPr="007951A2" w:rsidRDefault="001716D6" w:rsidP="00795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51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570A9" w:rsidRPr="00C570A9" w:rsidRDefault="00C570A9" w:rsidP="007951A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951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975DBD" w:rsidRPr="00975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Можга</w:t>
      </w:r>
    </w:p>
    <w:p w:rsidR="007951A2" w:rsidRDefault="007951A2" w:rsidP="007951A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 августа 2022 года</w:t>
      </w:r>
    </w:p>
    <w:p w:rsidR="00975DBD" w:rsidRDefault="007951A2" w:rsidP="007951A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975DBD" w:rsidRPr="00975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____</w:t>
      </w:r>
    </w:p>
    <w:p w:rsidR="000D2132" w:rsidRDefault="000D2132" w:rsidP="00EB4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6672" w:rsidRDefault="00ED6672" w:rsidP="00F152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6672" w:rsidRDefault="00ED6672" w:rsidP="00F152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6672" w:rsidRDefault="00ED6672" w:rsidP="00F152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6672" w:rsidRDefault="00ED6672" w:rsidP="00F152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6672" w:rsidRDefault="00ED6672" w:rsidP="00F152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6672" w:rsidRDefault="00ED6672" w:rsidP="00F152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6672" w:rsidRDefault="00ED6672" w:rsidP="00F152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4542" w:rsidRPr="007951A2" w:rsidRDefault="00EB4542" w:rsidP="00F152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51A2">
        <w:rPr>
          <w:rFonts w:ascii="Times New Roman" w:hAnsi="Times New Roman" w:cs="Times New Roman"/>
          <w:sz w:val="20"/>
          <w:szCs w:val="20"/>
        </w:rPr>
        <w:t>Проект вносит:</w:t>
      </w:r>
    </w:p>
    <w:p w:rsidR="007951A2" w:rsidRPr="007951A2" w:rsidRDefault="007951A2" w:rsidP="00F1523F">
      <w:pPr>
        <w:pStyle w:val="Style9"/>
        <w:widowControl/>
        <w:spacing w:line="240" w:lineRule="auto"/>
        <w:jc w:val="left"/>
        <w:rPr>
          <w:sz w:val="20"/>
          <w:szCs w:val="20"/>
        </w:rPr>
      </w:pPr>
      <w:r w:rsidRPr="007951A2">
        <w:rPr>
          <w:sz w:val="20"/>
          <w:szCs w:val="20"/>
        </w:rPr>
        <w:t xml:space="preserve">Заместитель главы Администрации района </w:t>
      </w:r>
    </w:p>
    <w:p w:rsidR="00EB4542" w:rsidRDefault="00ED6672" w:rsidP="00F152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социальным вопросам                                                                                                    М. Н. Сарычева</w:t>
      </w:r>
    </w:p>
    <w:p w:rsidR="00ED6672" w:rsidRDefault="00ED6672" w:rsidP="00F152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6672" w:rsidRPr="007951A2" w:rsidRDefault="00ED6672" w:rsidP="00F152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4542" w:rsidRPr="007951A2" w:rsidRDefault="00EB4542" w:rsidP="00F152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51A2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7951A2" w:rsidRPr="007951A2" w:rsidRDefault="007951A2" w:rsidP="00F152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51A2">
        <w:rPr>
          <w:rFonts w:ascii="Times New Roman" w:hAnsi="Times New Roman" w:cs="Times New Roman"/>
          <w:sz w:val="20"/>
          <w:szCs w:val="20"/>
        </w:rPr>
        <w:t xml:space="preserve">Глава муниципального образования                                                                  </w:t>
      </w:r>
      <w:r w:rsidR="00F1523F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7951A2" w:rsidRPr="007951A2" w:rsidRDefault="007951A2" w:rsidP="00F152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51A2">
        <w:rPr>
          <w:rFonts w:ascii="Times New Roman" w:hAnsi="Times New Roman" w:cs="Times New Roman"/>
          <w:sz w:val="20"/>
          <w:szCs w:val="20"/>
        </w:rPr>
        <w:t>«Муниципальный округ Можгинский район</w:t>
      </w:r>
    </w:p>
    <w:p w:rsidR="007951A2" w:rsidRPr="007951A2" w:rsidRDefault="007951A2" w:rsidP="00F152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51A2">
        <w:rPr>
          <w:rFonts w:ascii="Times New Roman" w:hAnsi="Times New Roman" w:cs="Times New Roman"/>
          <w:sz w:val="20"/>
          <w:szCs w:val="20"/>
        </w:rPr>
        <w:t>Удмуртской Республики»</w:t>
      </w:r>
      <w:r w:rsidR="00ED6672" w:rsidRPr="00ED6672">
        <w:rPr>
          <w:rFonts w:ascii="Times New Roman" w:hAnsi="Times New Roman" w:cs="Times New Roman"/>
          <w:sz w:val="20"/>
          <w:szCs w:val="20"/>
        </w:rPr>
        <w:t xml:space="preserve"> </w:t>
      </w:r>
      <w:r w:rsidR="00ED66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="00ED6672" w:rsidRPr="007951A2">
        <w:rPr>
          <w:rFonts w:ascii="Times New Roman" w:hAnsi="Times New Roman" w:cs="Times New Roman"/>
          <w:sz w:val="20"/>
          <w:szCs w:val="20"/>
        </w:rPr>
        <w:t>А.Г. Васильев</w:t>
      </w:r>
    </w:p>
    <w:p w:rsidR="00EB4542" w:rsidRPr="007951A2" w:rsidRDefault="00EB4542" w:rsidP="00F152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523F" w:rsidRPr="00F1523F" w:rsidRDefault="00F1523F" w:rsidP="00F152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523F">
        <w:rPr>
          <w:rFonts w:ascii="Times New Roman" w:hAnsi="Times New Roman" w:cs="Times New Roman"/>
          <w:sz w:val="20"/>
          <w:szCs w:val="20"/>
        </w:rPr>
        <w:t>Председатель Совета депутатов</w:t>
      </w:r>
    </w:p>
    <w:p w:rsidR="00F1523F" w:rsidRPr="00F1523F" w:rsidRDefault="00F1523F" w:rsidP="00F152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523F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     </w:t>
      </w:r>
      <w:r w:rsidRPr="00F1523F">
        <w:rPr>
          <w:rFonts w:ascii="Times New Roman" w:hAnsi="Times New Roman" w:cs="Times New Roman"/>
          <w:sz w:val="20"/>
          <w:szCs w:val="20"/>
        </w:rPr>
        <w:tab/>
      </w:r>
      <w:r w:rsidRPr="00F1523F">
        <w:rPr>
          <w:rFonts w:ascii="Times New Roman" w:hAnsi="Times New Roman" w:cs="Times New Roman"/>
          <w:sz w:val="20"/>
          <w:szCs w:val="20"/>
        </w:rPr>
        <w:tab/>
        <w:t xml:space="preserve">                             </w:t>
      </w:r>
    </w:p>
    <w:p w:rsidR="00F1523F" w:rsidRPr="00F1523F" w:rsidRDefault="00F1523F" w:rsidP="00F152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523F">
        <w:rPr>
          <w:rFonts w:ascii="Times New Roman" w:hAnsi="Times New Roman" w:cs="Times New Roman"/>
          <w:sz w:val="20"/>
          <w:szCs w:val="20"/>
        </w:rPr>
        <w:t>«Муниципальный округ Можгинский район</w:t>
      </w:r>
    </w:p>
    <w:p w:rsidR="00EB4542" w:rsidRDefault="00F1523F" w:rsidP="00F152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523F">
        <w:rPr>
          <w:rFonts w:ascii="Times New Roman" w:hAnsi="Times New Roman" w:cs="Times New Roman"/>
          <w:sz w:val="20"/>
          <w:szCs w:val="20"/>
        </w:rPr>
        <w:t xml:space="preserve">Удмуртской Республики»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F1523F">
        <w:rPr>
          <w:rFonts w:ascii="Times New Roman" w:hAnsi="Times New Roman" w:cs="Times New Roman"/>
          <w:sz w:val="20"/>
          <w:szCs w:val="20"/>
        </w:rPr>
        <w:t xml:space="preserve"> Г. П. Королькова</w:t>
      </w:r>
    </w:p>
    <w:p w:rsidR="00F1523F" w:rsidRDefault="00F1523F" w:rsidP="00F152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4542" w:rsidRPr="007951A2" w:rsidRDefault="00EB4542" w:rsidP="00F152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4542" w:rsidRPr="007951A2" w:rsidRDefault="00EB4542" w:rsidP="00F152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51A2">
        <w:rPr>
          <w:rFonts w:ascii="Times New Roman" w:hAnsi="Times New Roman" w:cs="Times New Roman"/>
          <w:sz w:val="20"/>
          <w:szCs w:val="20"/>
        </w:rPr>
        <w:t>Заместитель начальника отдела</w:t>
      </w:r>
    </w:p>
    <w:p w:rsidR="00EB4542" w:rsidRPr="007951A2" w:rsidRDefault="00EB4542" w:rsidP="00F152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51A2">
        <w:rPr>
          <w:rFonts w:ascii="Times New Roman" w:hAnsi="Times New Roman" w:cs="Times New Roman"/>
          <w:sz w:val="20"/>
          <w:szCs w:val="20"/>
        </w:rPr>
        <w:t>организационно-кадровой</w:t>
      </w:r>
    </w:p>
    <w:p w:rsidR="007951A2" w:rsidRPr="007951A2" w:rsidRDefault="00EB4542" w:rsidP="00F15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FontStyle14"/>
          <w:sz w:val="20"/>
          <w:szCs w:val="20"/>
        </w:rPr>
      </w:pPr>
      <w:r w:rsidRPr="007951A2">
        <w:rPr>
          <w:rFonts w:ascii="Times New Roman" w:hAnsi="Times New Roman" w:cs="Times New Roman"/>
          <w:sz w:val="20"/>
          <w:szCs w:val="20"/>
        </w:rPr>
        <w:t xml:space="preserve">и правой работы - юрисконсульт                                                                        </w:t>
      </w:r>
      <w:r w:rsidR="00F1523F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7951A2">
        <w:rPr>
          <w:rFonts w:ascii="Times New Roman" w:hAnsi="Times New Roman" w:cs="Times New Roman"/>
          <w:sz w:val="20"/>
          <w:szCs w:val="20"/>
        </w:rPr>
        <w:t>В.Е. Алексеева</w:t>
      </w:r>
    </w:p>
    <w:p w:rsidR="007951A2" w:rsidRPr="007951A2" w:rsidRDefault="007951A2" w:rsidP="00F15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FontStyle14"/>
          <w:sz w:val="20"/>
          <w:szCs w:val="20"/>
        </w:rPr>
      </w:pPr>
    </w:p>
    <w:p w:rsidR="007951A2" w:rsidRDefault="007951A2" w:rsidP="00F15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FontStyle14"/>
          <w:sz w:val="24"/>
          <w:szCs w:val="24"/>
        </w:rPr>
      </w:pPr>
    </w:p>
    <w:p w:rsidR="007951A2" w:rsidRDefault="007951A2" w:rsidP="00F15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FontStyle14"/>
          <w:sz w:val="24"/>
          <w:szCs w:val="24"/>
        </w:rPr>
      </w:pPr>
    </w:p>
    <w:p w:rsidR="007951A2" w:rsidRDefault="007951A2" w:rsidP="00795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72B" w:rsidRDefault="00BC372B" w:rsidP="00795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C372B" w:rsidSect="007951A2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449FA"/>
    <w:multiLevelType w:val="hybridMultilevel"/>
    <w:tmpl w:val="3620F9F8"/>
    <w:lvl w:ilvl="0" w:tplc="022CA6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D4ED6"/>
    <w:multiLevelType w:val="hybridMultilevel"/>
    <w:tmpl w:val="605A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D7E"/>
    <w:rsid w:val="000D2132"/>
    <w:rsid w:val="00111B97"/>
    <w:rsid w:val="00151F4A"/>
    <w:rsid w:val="001606F1"/>
    <w:rsid w:val="001716D6"/>
    <w:rsid w:val="00183BF9"/>
    <w:rsid w:val="001B21FB"/>
    <w:rsid w:val="00212C6B"/>
    <w:rsid w:val="0023160A"/>
    <w:rsid w:val="00280604"/>
    <w:rsid w:val="00292D7E"/>
    <w:rsid w:val="002B7754"/>
    <w:rsid w:val="00307C6F"/>
    <w:rsid w:val="003450B4"/>
    <w:rsid w:val="00384E07"/>
    <w:rsid w:val="00426CCE"/>
    <w:rsid w:val="004F73FB"/>
    <w:rsid w:val="005452B6"/>
    <w:rsid w:val="006909A4"/>
    <w:rsid w:val="007951A2"/>
    <w:rsid w:val="00880153"/>
    <w:rsid w:val="0091521B"/>
    <w:rsid w:val="00975DBD"/>
    <w:rsid w:val="00982E86"/>
    <w:rsid w:val="00AD3427"/>
    <w:rsid w:val="00B24AC8"/>
    <w:rsid w:val="00BC372B"/>
    <w:rsid w:val="00C2500F"/>
    <w:rsid w:val="00C570A9"/>
    <w:rsid w:val="00CD7D06"/>
    <w:rsid w:val="00E61F2E"/>
    <w:rsid w:val="00E64CB5"/>
    <w:rsid w:val="00EB4542"/>
    <w:rsid w:val="00ED6672"/>
    <w:rsid w:val="00F1523F"/>
    <w:rsid w:val="00F3732C"/>
    <w:rsid w:val="00F602F4"/>
    <w:rsid w:val="00F616B7"/>
    <w:rsid w:val="00FD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57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EB4542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EB4542"/>
    <w:pPr>
      <w:widowControl w:val="0"/>
      <w:autoSpaceDE w:val="0"/>
      <w:autoSpaceDN w:val="0"/>
      <w:adjustRightInd w:val="0"/>
      <w:spacing w:after="0" w:line="27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B77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152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5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00FF6-88B9-4C5D-9093-CAF05428B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Никифорова</cp:lastModifiedBy>
  <cp:revision>6</cp:revision>
  <cp:lastPrinted>2022-08-08T10:59:00Z</cp:lastPrinted>
  <dcterms:created xsi:type="dcterms:W3CDTF">2022-08-01T06:10:00Z</dcterms:created>
  <dcterms:modified xsi:type="dcterms:W3CDTF">2022-08-08T10:59:00Z</dcterms:modified>
</cp:coreProperties>
</file>